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4905" w14:textId="69538450" w:rsidR="00D322FC" w:rsidRPr="00D322FC" w:rsidRDefault="00D322FC" w:rsidP="00D322FC">
      <w:pPr>
        <w:tabs>
          <w:tab w:val="left" w:pos="11888"/>
        </w:tabs>
        <w:contextualSpacing/>
        <w:jc w:val="center"/>
        <w:rPr>
          <w:rFonts w:ascii="Arial" w:hAnsi="Arial" w:cs="Arial"/>
          <w:b/>
          <w:sz w:val="90"/>
          <w:szCs w:val="90"/>
        </w:rPr>
      </w:pPr>
      <w:r w:rsidRPr="001F20B2">
        <w:rPr>
          <w:rFonts w:ascii="Arial" w:hAnsi="Arial" w:cs="Arial"/>
          <w:b/>
          <w:sz w:val="90"/>
          <w:szCs w:val="90"/>
        </w:rPr>
        <w:t>?</w:t>
      </w:r>
      <w:bookmarkStart w:id="0" w:name="_GoBack"/>
      <w:bookmarkEnd w:id="0"/>
    </w:p>
    <w:p w14:paraId="3E9061C2" w14:textId="57FD71C6" w:rsidR="008640C5" w:rsidRPr="008640C5" w:rsidRDefault="00CA09D4" w:rsidP="00D60863">
      <w:pPr>
        <w:tabs>
          <w:tab w:val="left" w:pos="1188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31029338" wp14:editId="4AD9D2B2">
            <wp:extent cx="8280000" cy="4659417"/>
            <wp:effectExtent l="0" t="0" r="698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besle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6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C5" w:rsidRPr="008640C5" w:rsidSect="00FF4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7698" w14:textId="77777777" w:rsidR="00677646" w:rsidRDefault="006776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D322FC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22F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22F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943D" w14:textId="77777777" w:rsidR="00677646" w:rsidRDefault="00677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BA83" w14:textId="77777777" w:rsidR="00677646" w:rsidRDefault="006776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Teamsport / Einzelsport</w:t>
          </w:r>
        </w:p>
        <w:p w14:paraId="7B45212C" w14:textId="34F10988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677646">
            <w:rPr>
              <w:rFonts w:ascii="Arial" w:hAnsi="Arial"/>
              <w:b/>
              <w:sz w:val="20"/>
              <w:szCs w:val="20"/>
            </w:rPr>
            <w:t>3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7127589E" w:rsidR="00BE4C6B" w:rsidRPr="000A30A8" w:rsidRDefault="00D60863" w:rsidP="00677646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«</w:t>
          </w:r>
          <w:r w:rsidR="00677646">
            <w:rPr>
              <w:rFonts w:ascii="Arial" w:hAnsi="Arial"/>
              <w:b/>
              <w:sz w:val="20"/>
              <w:szCs w:val="20"/>
            </w:rPr>
            <w:t>Halbes Leid</w:t>
          </w:r>
          <w:r>
            <w:rPr>
              <w:rFonts w:ascii="Arial" w:hAnsi="Arial" w:cs="Arial"/>
              <w:b/>
              <w:sz w:val="20"/>
              <w:szCs w:val="20"/>
            </w:rPr>
            <w:t>»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47E4" w14:textId="77777777" w:rsidR="00677646" w:rsidRDefault="006776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D3F22"/>
    <w:rsid w:val="002839D8"/>
    <w:rsid w:val="002A6D76"/>
    <w:rsid w:val="0033386B"/>
    <w:rsid w:val="00390D8E"/>
    <w:rsid w:val="003D0FFD"/>
    <w:rsid w:val="00400793"/>
    <w:rsid w:val="00446B94"/>
    <w:rsid w:val="0047176B"/>
    <w:rsid w:val="004F0AE5"/>
    <w:rsid w:val="0056262B"/>
    <w:rsid w:val="005B5D46"/>
    <w:rsid w:val="00606BF1"/>
    <w:rsid w:val="00655441"/>
    <w:rsid w:val="00677646"/>
    <w:rsid w:val="006B2E4A"/>
    <w:rsid w:val="0070736C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CA09D4"/>
    <w:rsid w:val="00D322FC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2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2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Marriott, Steven (SRF)</cp:lastModifiedBy>
  <cp:revision>5</cp:revision>
  <cp:lastPrinted>2013-12-19T12:28:00Z</cp:lastPrinted>
  <dcterms:created xsi:type="dcterms:W3CDTF">2013-12-19T12:42:00Z</dcterms:created>
  <dcterms:modified xsi:type="dcterms:W3CDTF">2013-12-19T12:57:00Z</dcterms:modified>
</cp:coreProperties>
</file>